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051F" w14:textId="77777777" w:rsidR="00027286" w:rsidRPr="00DA42DB" w:rsidRDefault="00027286" w:rsidP="00DA42DB">
      <w:pPr>
        <w:spacing w:line="300" w:lineRule="exact"/>
        <w:rPr>
          <w:rFonts w:ascii="メイリオ" w:eastAsia="メイリオ" w:hAnsi="メイリオ"/>
          <w:sz w:val="22"/>
          <w:szCs w:val="22"/>
        </w:rPr>
      </w:pPr>
      <w:r w:rsidRPr="00DA42DB">
        <w:rPr>
          <w:rFonts w:ascii="メイリオ" w:eastAsia="メイリオ" w:hAnsi="メイリオ" w:hint="eastAsia"/>
          <w:sz w:val="22"/>
          <w:szCs w:val="22"/>
        </w:rPr>
        <w:t>様式第２号</w:t>
      </w:r>
    </w:p>
    <w:p w14:paraId="57AD39EC" w14:textId="12AA1414" w:rsidR="00027286" w:rsidRPr="00797A1F" w:rsidRDefault="00505E96" w:rsidP="002C7838">
      <w:pPr>
        <w:spacing w:line="40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</w:t>
      </w:r>
      <w:r w:rsidR="00027286" w:rsidRPr="00797A1F">
        <w:rPr>
          <w:rFonts w:ascii="メイリオ" w:eastAsia="メイリオ" w:hAnsi="メイリオ" w:hint="eastAsia"/>
          <w:sz w:val="24"/>
        </w:rPr>
        <w:t xml:space="preserve">　　 年　　 月　　 日</w:t>
      </w:r>
    </w:p>
    <w:p w14:paraId="2B93ED66" w14:textId="77777777" w:rsidR="00027286" w:rsidRPr="00797A1F" w:rsidRDefault="00027286" w:rsidP="002C7838">
      <w:pPr>
        <w:spacing w:line="400" w:lineRule="exact"/>
        <w:rPr>
          <w:rFonts w:ascii="メイリオ" w:eastAsia="メイリオ" w:hAnsi="メイリオ"/>
          <w:sz w:val="24"/>
        </w:rPr>
      </w:pPr>
      <w:r w:rsidRPr="00797A1F">
        <w:rPr>
          <w:rFonts w:ascii="メイリオ" w:eastAsia="メイリオ" w:hAnsi="メイリオ" w:hint="eastAsia"/>
          <w:sz w:val="24"/>
        </w:rPr>
        <w:t xml:space="preserve">　豊田市長　　様</w:t>
      </w:r>
    </w:p>
    <w:p w14:paraId="650733A6" w14:textId="77777777" w:rsidR="00027286" w:rsidRPr="00813534" w:rsidRDefault="00027286" w:rsidP="009456B6">
      <w:pPr>
        <w:spacing w:line="200" w:lineRule="exact"/>
        <w:rPr>
          <w:rFonts w:ascii="メイリオ" w:eastAsia="メイリオ" w:hAnsi="メイリオ"/>
          <w:szCs w:val="21"/>
        </w:rPr>
      </w:pPr>
    </w:p>
    <w:p w14:paraId="60556016" w14:textId="5E056B5C" w:rsidR="00027286" w:rsidRPr="00797A1F" w:rsidRDefault="0079576E" w:rsidP="002C7838">
      <w:pPr>
        <w:spacing w:line="400" w:lineRule="exact"/>
        <w:ind w:left="240" w:hangingChars="100" w:hanging="240"/>
        <w:rPr>
          <w:rFonts w:ascii="メイリオ" w:eastAsia="メイリオ" w:hAnsi="メイリオ"/>
          <w:sz w:val="24"/>
        </w:rPr>
      </w:pPr>
      <w:r w:rsidRPr="00797A1F">
        <w:rPr>
          <w:rFonts w:ascii="メイリオ" w:eastAsia="メイリオ" w:hAnsi="メイリオ" w:hint="eastAsia"/>
          <w:sz w:val="24"/>
        </w:rPr>
        <w:t xml:space="preserve">　　確定申告に使用するので、主治医意見書のうち、</w:t>
      </w:r>
      <w:r w:rsidR="00505E96">
        <w:rPr>
          <w:rFonts w:ascii="メイリオ" w:eastAsia="メイリオ" w:hAnsi="メイリオ" w:hint="eastAsia"/>
          <w:sz w:val="24"/>
        </w:rPr>
        <w:t>令和</w:t>
      </w:r>
      <w:r w:rsidR="00027286" w:rsidRPr="00797A1F">
        <w:rPr>
          <w:rFonts w:ascii="メイリオ" w:eastAsia="メイリオ" w:hAnsi="メイリオ" w:hint="eastAsia"/>
          <w:sz w:val="24"/>
        </w:rPr>
        <w:t xml:space="preserve">　　　年に使用したおむつ代の医療費控除の証明に必要な事項について、確認願います。</w:t>
      </w:r>
    </w:p>
    <w:p w14:paraId="465424B4" w14:textId="77777777" w:rsidR="00406BF5" w:rsidRPr="002C7838" w:rsidRDefault="00406BF5" w:rsidP="00753A4F">
      <w:pPr>
        <w:spacing w:line="200" w:lineRule="exact"/>
        <w:ind w:left="210" w:hangingChars="100" w:hanging="210"/>
        <w:rPr>
          <w:rFonts w:ascii="メイリオ" w:eastAsia="メイリオ" w:hAnsi="メイリオ"/>
        </w:rPr>
      </w:pPr>
    </w:p>
    <w:p w14:paraId="2510D8C5" w14:textId="77777777" w:rsidR="00027286" w:rsidRPr="002C7838" w:rsidRDefault="00027286" w:rsidP="002C7838">
      <w:pPr>
        <w:spacing w:line="400" w:lineRule="exact"/>
        <w:ind w:leftChars="1200" w:left="2520"/>
        <w:rPr>
          <w:rFonts w:ascii="メイリオ" w:eastAsia="メイリオ" w:hAnsi="メイリオ"/>
          <w:sz w:val="24"/>
          <w:szCs w:val="22"/>
          <w:u w:val="single"/>
        </w:rPr>
      </w:pPr>
      <w:r w:rsidRPr="002C7838">
        <w:rPr>
          <w:rFonts w:ascii="メイリオ" w:eastAsia="メイリオ" w:hAnsi="メイリオ" w:hint="eastAsia"/>
          <w:sz w:val="24"/>
          <w:szCs w:val="22"/>
        </w:rPr>
        <w:t>住　　所</w:t>
      </w:r>
      <w:r w:rsidR="00406BF5" w:rsidRPr="002C7838">
        <w:rPr>
          <w:rFonts w:ascii="メイリオ" w:eastAsia="メイリオ" w:hAnsi="メイリオ" w:hint="eastAsia"/>
          <w:sz w:val="24"/>
          <w:szCs w:val="22"/>
        </w:rPr>
        <w:t xml:space="preserve">　　</w:t>
      </w:r>
      <w:r w:rsidR="00406BF5" w:rsidRPr="002C7838">
        <w:rPr>
          <w:rFonts w:ascii="メイリオ" w:eastAsia="メイリオ" w:hAnsi="メイリオ" w:hint="eastAsia"/>
          <w:sz w:val="24"/>
          <w:szCs w:val="22"/>
          <w:u w:val="single"/>
        </w:rPr>
        <w:t xml:space="preserve">　　　　　　　　　　　　　　　　　　　</w:t>
      </w:r>
    </w:p>
    <w:p w14:paraId="1258CD12" w14:textId="77777777" w:rsidR="00406BF5" w:rsidRPr="002C7838" w:rsidRDefault="00406BF5" w:rsidP="002C7838">
      <w:pPr>
        <w:spacing w:line="400" w:lineRule="exact"/>
        <w:ind w:leftChars="1200" w:left="2520"/>
        <w:rPr>
          <w:rFonts w:ascii="メイリオ" w:eastAsia="メイリオ" w:hAnsi="メイリオ"/>
          <w:sz w:val="24"/>
          <w:szCs w:val="22"/>
          <w:u w:val="single"/>
        </w:rPr>
      </w:pPr>
      <w:r w:rsidRPr="002C7838">
        <w:rPr>
          <w:rFonts w:ascii="メイリオ" w:eastAsia="メイリオ" w:hAnsi="メイリオ" w:hint="eastAsia"/>
          <w:sz w:val="24"/>
          <w:szCs w:val="22"/>
        </w:rPr>
        <w:t xml:space="preserve">　　　　　　</w:t>
      </w:r>
      <w:r w:rsidRPr="002C7838">
        <w:rPr>
          <w:rFonts w:ascii="メイリオ" w:eastAsia="メイリオ" w:hAnsi="メイリオ" w:hint="eastAsia"/>
          <w:sz w:val="24"/>
          <w:szCs w:val="22"/>
          <w:u w:val="single"/>
        </w:rPr>
        <w:t xml:space="preserve">　　　　　　　　　　　　　　　　　　　</w:t>
      </w:r>
    </w:p>
    <w:p w14:paraId="73BFD44C" w14:textId="77777777" w:rsidR="00027286" w:rsidRPr="002C7838" w:rsidRDefault="00027286" w:rsidP="002C7838">
      <w:pPr>
        <w:spacing w:line="400" w:lineRule="exact"/>
        <w:ind w:leftChars="1200" w:left="2520"/>
        <w:rPr>
          <w:rFonts w:ascii="メイリオ" w:eastAsia="メイリオ" w:hAnsi="メイリオ"/>
          <w:sz w:val="24"/>
          <w:szCs w:val="22"/>
        </w:rPr>
      </w:pPr>
      <w:r w:rsidRPr="002C7838">
        <w:rPr>
          <w:rFonts w:ascii="メイリオ" w:eastAsia="メイリオ" w:hAnsi="メイリオ" w:hint="eastAsia"/>
          <w:sz w:val="24"/>
          <w:szCs w:val="22"/>
        </w:rPr>
        <w:t>氏　　名</w:t>
      </w:r>
      <w:r w:rsidR="00406BF5" w:rsidRPr="002C7838">
        <w:rPr>
          <w:rFonts w:ascii="メイリオ" w:eastAsia="メイリオ" w:hAnsi="メイリオ" w:hint="eastAsia"/>
          <w:sz w:val="24"/>
          <w:szCs w:val="22"/>
        </w:rPr>
        <w:t xml:space="preserve">　　</w:t>
      </w:r>
      <w:r w:rsidR="00406BF5" w:rsidRPr="002C7838">
        <w:rPr>
          <w:rFonts w:ascii="メイリオ" w:eastAsia="メイリオ" w:hAnsi="メイリオ" w:hint="eastAsia"/>
          <w:sz w:val="24"/>
          <w:szCs w:val="22"/>
          <w:u w:val="single"/>
        </w:rPr>
        <w:t xml:space="preserve">　　　　　　　　　　　　　　　　　　　</w:t>
      </w:r>
    </w:p>
    <w:p w14:paraId="2140609F" w14:textId="77777777" w:rsidR="00027286" w:rsidRPr="002C7838" w:rsidRDefault="00027286" w:rsidP="002C7838">
      <w:pPr>
        <w:spacing w:line="400" w:lineRule="exact"/>
        <w:ind w:leftChars="1200" w:left="2520"/>
        <w:rPr>
          <w:rFonts w:ascii="メイリオ" w:eastAsia="メイリオ" w:hAnsi="メイリオ"/>
          <w:sz w:val="24"/>
          <w:szCs w:val="22"/>
        </w:rPr>
      </w:pPr>
      <w:r w:rsidRPr="002C7838">
        <w:rPr>
          <w:rFonts w:ascii="メイリオ" w:eastAsia="メイリオ" w:hAnsi="メイリオ" w:hint="eastAsia"/>
          <w:sz w:val="24"/>
          <w:szCs w:val="22"/>
        </w:rPr>
        <w:t>生年月日　　明治・大正・昭和</w:t>
      </w:r>
      <w:r w:rsidR="00406BF5" w:rsidRPr="002C7838">
        <w:rPr>
          <w:rFonts w:ascii="メイリオ" w:eastAsia="メイリオ" w:hAnsi="メイリオ" w:hint="eastAsia"/>
          <w:sz w:val="24"/>
          <w:szCs w:val="22"/>
        </w:rPr>
        <w:t xml:space="preserve">　</w:t>
      </w:r>
      <w:r w:rsidRPr="002C7838">
        <w:rPr>
          <w:rFonts w:ascii="メイリオ" w:eastAsia="メイリオ" w:hAnsi="メイリオ" w:hint="eastAsia"/>
          <w:sz w:val="24"/>
          <w:szCs w:val="22"/>
          <w:u w:val="single"/>
        </w:rPr>
        <w:t xml:space="preserve">　　 年　　 月　　 日</w:t>
      </w:r>
    </w:p>
    <w:p w14:paraId="3DC774BA" w14:textId="77777777" w:rsidR="00027286" w:rsidRPr="002C7838" w:rsidRDefault="00027286" w:rsidP="002C7838">
      <w:pPr>
        <w:spacing w:line="400" w:lineRule="exact"/>
        <w:ind w:leftChars="1200" w:left="2520"/>
        <w:rPr>
          <w:rFonts w:ascii="メイリオ" w:eastAsia="メイリオ" w:hAnsi="メイリオ"/>
          <w:sz w:val="24"/>
          <w:szCs w:val="22"/>
        </w:rPr>
      </w:pPr>
      <w:r w:rsidRPr="002C7838">
        <w:rPr>
          <w:rFonts w:ascii="メイリオ" w:eastAsia="メイリオ" w:hAnsi="メイリオ" w:hint="eastAsia"/>
          <w:sz w:val="24"/>
          <w:szCs w:val="22"/>
        </w:rPr>
        <w:t xml:space="preserve">被保険者番号　</w:t>
      </w:r>
      <w:r w:rsidR="00406BF5" w:rsidRPr="002C7838">
        <w:rPr>
          <w:rFonts w:ascii="メイリオ" w:eastAsia="メイリオ" w:hAnsi="メイリオ" w:hint="eastAsia"/>
          <w:sz w:val="24"/>
          <w:szCs w:val="22"/>
        </w:rPr>
        <w:t xml:space="preserve">　</w:t>
      </w:r>
      <w:r w:rsidR="00406BF5" w:rsidRPr="002C7838">
        <w:rPr>
          <w:rFonts w:ascii="メイリオ" w:eastAsia="メイリオ" w:hAnsi="メイリオ" w:hint="eastAsia"/>
          <w:sz w:val="24"/>
          <w:szCs w:val="22"/>
          <w:u w:val="single"/>
        </w:rPr>
        <w:t xml:space="preserve">　　　　　　　　　　　　　　　　　</w:t>
      </w:r>
    </w:p>
    <w:p w14:paraId="27D5C98E" w14:textId="77777777" w:rsidR="00027286" w:rsidRPr="00AF089D" w:rsidRDefault="00027286" w:rsidP="00DA42DB">
      <w:pPr>
        <w:spacing w:line="100" w:lineRule="exact"/>
        <w:rPr>
          <w:rFonts w:ascii="メイリオ" w:eastAsia="メイリオ" w:hAnsi="メイリオ"/>
          <w:sz w:val="22"/>
          <w:szCs w:val="22"/>
        </w:rPr>
      </w:pPr>
    </w:p>
    <w:p w14:paraId="203F66C1" w14:textId="3E911A25" w:rsidR="00505E96" w:rsidRPr="00505E96" w:rsidRDefault="00505E96" w:rsidP="00505E96">
      <w:pPr>
        <w:pStyle w:val="a7"/>
        <w:numPr>
          <w:ilvl w:val="0"/>
          <w:numId w:val="9"/>
        </w:numPr>
        <w:spacing w:line="400" w:lineRule="exact"/>
        <w:ind w:leftChars="0"/>
        <w:rPr>
          <w:rFonts w:ascii="メイリオ" w:eastAsia="メイリオ" w:hAnsi="メイリオ"/>
          <w:sz w:val="24"/>
        </w:rPr>
      </w:pPr>
      <w:r w:rsidRPr="00505E96">
        <w:rPr>
          <w:rFonts w:ascii="メイリオ" w:eastAsia="メイリオ" w:hAnsi="メイリオ" w:hint="eastAsia"/>
          <w:sz w:val="24"/>
        </w:rPr>
        <w:t xml:space="preserve">おむつ代の医療費控除を受ける年数　　</w:t>
      </w:r>
      <w:r w:rsidR="00A4624C">
        <w:rPr>
          <w:rFonts w:ascii="メイリオ" w:eastAsia="メイリオ" w:hAnsi="メイリオ" w:hint="eastAsia"/>
          <w:sz w:val="22"/>
          <w:szCs w:val="22"/>
        </w:rPr>
        <w:t>（</w:t>
      </w:r>
      <w:r w:rsidR="00A4624C" w:rsidRPr="002C7838">
        <w:rPr>
          <w:rFonts w:ascii="メイリオ" w:eastAsia="メイリオ" w:hAnsi="メイリオ" w:hint="eastAsia"/>
          <w:sz w:val="22"/>
          <w:szCs w:val="22"/>
        </w:rPr>
        <w:t>該当するものに○</w:t>
      </w:r>
      <w:r w:rsidR="00A4624C">
        <w:rPr>
          <w:rFonts w:ascii="メイリオ" w:eastAsia="メイリオ" w:hAnsi="メイリオ" w:hint="eastAsia"/>
          <w:sz w:val="24"/>
        </w:rPr>
        <w:t>）</w:t>
      </w:r>
    </w:p>
    <w:p w14:paraId="0A85A308" w14:textId="3C5525EE" w:rsidR="00505E96" w:rsidRDefault="00505E96" w:rsidP="00505E96">
      <w:pPr>
        <w:pStyle w:val="a7"/>
        <w:spacing w:line="400" w:lineRule="exact"/>
        <w:ind w:leftChars="0" w:left="780"/>
        <w:rPr>
          <w:rFonts w:ascii="メイリオ" w:eastAsia="メイリオ" w:hAnsi="メイリオ"/>
          <w:sz w:val="24"/>
        </w:rPr>
      </w:pPr>
      <w:r w:rsidRPr="00505E96">
        <w:rPr>
          <w:rFonts w:ascii="メイリオ" w:eastAsia="メイリオ" w:hAnsi="メイリオ" w:hint="eastAsia"/>
          <w:sz w:val="24"/>
        </w:rPr>
        <w:t xml:space="preserve">　1年目　　　2年目以降</w:t>
      </w:r>
    </w:p>
    <w:p w14:paraId="25310E96" w14:textId="77777777" w:rsidR="00813534" w:rsidRPr="00813534" w:rsidRDefault="00813534" w:rsidP="00ED61CE">
      <w:pPr>
        <w:spacing w:line="300" w:lineRule="exact"/>
        <w:rPr>
          <w:rFonts w:ascii="メイリオ" w:eastAsia="メイリオ" w:hAnsi="メイリオ"/>
          <w:szCs w:val="21"/>
        </w:rPr>
      </w:pPr>
    </w:p>
    <w:tbl>
      <w:tblPr>
        <w:tblW w:w="91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027286" w:rsidRPr="002C7838" w14:paraId="56A790C4" w14:textId="77777777">
        <w:trPr>
          <w:trHeight w:val="6285"/>
        </w:trPr>
        <w:tc>
          <w:tcPr>
            <w:tcW w:w="9120" w:type="dxa"/>
          </w:tcPr>
          <w:p w14:paraId="660145A1" w14:textId="3DD99146" w:rsidR="00710390" w:rsidRDefault="00AF089D" w:rsidP="00AF089D">
            <w:pPr>
              <w:wordWrap w:val="0"/>
              <w:spacing w:line="400" w:lineRule="exact"/>
              <w:ind w:firstLineChars="2750" w:firstLine="6050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AF089D">
              <w:rPr>
                <w:rFonts w:ascii="メイリオ" w:eastAsia="メイリオ" w:hAnsi="メイリオ" w:hint="eastAsia"/>
                <w:sz w:val="22"/>
                <w:szCs w:val="22"/>
              </w:rPr>
              <w:t>豊介お控発第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 　　　号</w:t>
            </w:r>
          </w:p>
          <w:p w14:paraId="31E090EB" w14:textId="773C792A" w:rsidR="00E17C37" w:rsidRPr="002C7838" w:rsidRDefault="00813534" w:rsidP="00710390">
            <w:pPr>
              <w:spacing w:line="400" w:lineRule="exact"/>
              <w:ind w:firstLineChars="2750" w:firstLine="6050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令和</w:t>
            </w:r>
            <w:r w:rsidR="0071039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E17C37" w:rsidRPr="002C7838">
              <w:rPr>
                <w:rFonts w:ascii="メイリオ" w:eastAsia="メイリオ" w:hAnsi="メイリオ" w:hint="eastAsia"/>
                <w:sz w:val="22"/>
                <w:szCs w:val="22"/>
              </w:rPr>
              <w:t xml:space="preserve"> 年　　 月　　 日</w:t>
            </w:r>
          </w:p>
          <w:p w14:paraId="0F245FA4" w14:textId="77777777" w:rsidR="00027286" w:rsidRPr="002C7838" w:rsidRDefault="00027286" w:rsidP="002C7838">
            <w:pPr>
              <w:spacing w:line="540" w:lineRule="exact"/>
              <w:ind w:firstLineChars="100" w:firstLine="240"/>
              <w:rPr>
                <w:rFonts w:ascii="メイリオ" w:eastAsia="メイリオ" w:hAnsi="メイリオ"/>
                <w:sz w:val="24"/>
                <w:szCs w:val="22"/>
              </w:rPr>
            </w:pPr>
            <w:r w:rsidRPr="002C7838">
              <w:rPr>
                <w:rFonts w:ascii="メイリオ" w:eastAsia="メイリオ" w:hAnsi="メイリオ" w:hint="eastAsia"/>
                <w:sz w:val="24"/>
                <w:szCs w:val="22"/>
              </w:rPr>
              <w:t xml:space="preserve">住所　</w:t>
            </w:r>
            <w:r w:rsidRPr="002C7838">
              <w:rPr>
                <w:rFonts w:ascii="メイリオ" w:eastAsia="メイリオ" w:hAnsi="メイリオ" w:hint="eastAsia"/>
                <w:sz w:val="24"/>
                <w:szCs w:val="22"/>
                <w:u w:val="single"/>
              </w:rPr>
              <w:t xml:space="preserve">　　　　　　　　　　　　　　　　　　　　　</w:t>
            </w:r>
          </w:p>
          <w:p w14:paraId="0175C902" w14:textId="77777777" w:rsidR="00027286" w:rsidRPr="002C7838" w:rsidRDefault="00027286" w:rsidP="002C7838">
            <w:pPr>
              <w:spacing w:line="540" w:lineRule="exact"/>
              <w:ind w:firstLineChars="100" w:firstLine="240"/>
              <w:rPr>
                <w:rFonts w:ascii="メイリオ" w:eastAsia="メイリオ" w:hAnsi="メイリオ"/>
                <w:sz w:val="24"/>
                <w:szCs w:val="22"/>
              </w:rPr>
            </w:pPr>
            <w:r w:rsidRPr="002C7838">
              <w:rPr>
                <w:rFonts w:ascii="メイリオ" w:eastAsia="メイリオ" w:hAnsi="メイリオ" w:hint="eastAsia"/>
                <w:sz w:val="24"/>
                <w:szCs w:val="22"/>
              </w:rPr>
              <w:t xml:space="preserve">氏名　</w:t>
            </w:r>
            <w:r w:rsidRPr="002C7838">
              <w:rPr>
                <w:rFonts w:ascii="メイリオ" w:eastAsia="メイリオ" w:hAnsi="メイリオ" w:hint="eastAsia"/>
                <w:sz w:val="24"/>
                <w:szCs w:val="22"/>
                <w:u w:val="single"/>
              </w:rPr>
              <w:t xml:space="preserve">　　　　　　　　　　　　　様</w:t>
            </w:r>
          </w:p>
          <w:p w14:paraId="1EAD0E92" w14:textId="77777777" w:rsidR="00027286" w:rsidRPr="002C7838" w:rsidRDefault="00EF1E8C" w:rsidP="002C7838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2C7838">
              <w:rPr>
                <w:rFonts w:ascii="メイリオ" w:eastAsia="メイリオ" w:hAnsi="メイリオ" w:hint="eastAsia"/>
                <w:sz w:val="24"/>
                <w:szCs w:val="22"/>
              </w:rPr>
              <w:t xml:space="preserve">　　　　　　　　　　　　　　　　　　　　　 </w:t>
            </w:r>
            <w:r w:rsidR="00027286" w:rsidRPr="002C7838">
              <w:rPr>
                <w:rFonts w:ascii="メイリオ" w:eastAsia="メイリオ" w:hAnsi="メイリオ" w:hint="eastAsia"/>
                <w:sz w:val="24"/>
                <w:szCs w:val="22"/>
              </w:rPr>
              <w:t>豊田市長</w:t>
            </w:r>
            <w:r w:rsidR="00027286" w:rsidRPr="002C783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FC2C4C" w:rsidRPr="002C7838">
              <w:rPr>
                <w:rFonts w:ascii="メイリオ" w:eastAsia="メイリオ" w:hAnsi="メイリオ" w:hint="eastAsia"/>
                <w:color w:val="000000"/>
                <w:lang w:eastAsia="zh-TW"/>
              </w:rPr>
              <w:t xml:space="preserve">　</w:t>
            </w:r>
            <w:r w:rsidR="00FC2C4C" w:rsidRPr="002C7838">
              <w:rPr>
                <w:rFonts w:ascii="メイリオ" w:eastAsia="メイリオ" w:hAnsi="メイリオ" w:hint="eastAsia"/>
                <w:color w:val="000000"/>
                <w:sz w:val="24"/>
                <w:lang w:eastAsia="zh-TW"/>
              </w:rPr>
              <w:t xml:space="preserve">太田　稔彦  </w:t>
            </w:r>
          </w:p>
          <w:p w14:paraId="66B2C689" w14:textId="6219B37D" w:rsidR="002C7838" w:rsidRPr="00EE5BDF" w:rsidRDefault="00027286" w:rsidP="00DA42DB">
            <w:pPr>
              <w:spacing w:line="200" w:lineRule="exact"/>
              <w:ind w:left="220" w:hangingChars="100" w:hanging="220"/>
              <w:rPr>
                <w:rFonts w:ascii="メイリオ" w:eastAsia="メイリオ" w:hAnsi="メイリオ"/>
                <w:szCs w:val="21"/>
              </w:rPr>
            </w:pPr>
            <w:r w:rsidRPr="002C783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</w:p>
          <w:p w14:paraId="44F0916D" w14:textId="263119D1" w:rsidR="00027286" w:rsidRDefault="00554F40" w:rsidP="00813534">
            <w:pPr>
              <w:spacing w:line="400" w:lineRule="exact"/>
              <w:ind w:leftChars="92" w:left="193" w:rightChars="276" w:right="580"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2C7838">
              <w:rPr>
                <w:rFonts w:ascii="メイリオ" w:eastAsia="メイリオ" w:hAnsi="メイリオ" w:hint="eastAsia"/>
                <w:sz w:val="22"/>
                <w:szCs w:val="22"/>
              </w:rPr>
              <w:t>貴方からの申出に基づき、</w:t>
            </w:r>
            <w:r w:rsidR="00505E96">
              <w:rPr>
                <w:rFonts w:ascii="メイリオ" w:eastAsia="メイリオ" w:hAnsi="メイリオ" w:hint="eastAsia"/>
                <w:sz w:val="22"/>
                <w:szCs w:val="22"/>
              </w:rPr>
              <w:t xml:space="preserve">令和　　</w:t>
            </w:r>
            <w:r w:rsidR="00027286" w:rsidRPr="002C7838">
              <w:rPr>
                <w:rFonts w:ascii="メイリオ" w:eastAsia="メイリオ" w:hAnsi="メイリオ" w:hint="eastAsia"/>
                <w:sz w:val="22"/>
                <w:szCs w:val="22"/>
              </w:rPr>
              <w:t>年に使用したおむつ代の医療費控除の証明に必要な事項について、貴方の主治医意見書を確認したところ、以下のとおりです。</w:t>
            </w:r>
          </w:p>
          <w:p w14:paraId="6601F147" w14:textId="77777777" w:rsidR="00813534" w:rsidRPr="00EE5BDF" w:rsidRDefault="00813534" w:rsidP="00DA42DB">
            <w:pPr>
              <w:spacing w:line="200" w:lineRule="exact"/>
              <w:ind w:leftChars="92" w:left="193" w:rightChars="276" w:right="580" w:firstLineChars="100" w:firstLine="210"/>
              <w:rPr>
                <w:rFonts w:ascii="メイリオ" w:eastAsia="メイリオ" w:hAnsi="メイリオ"/>
                <w:szCs w:val="21"/>
              </w:rPr>
            </w:pPr>
          </w:p>
          <w:p w14:paraId="0625E76D" w14:textId="1F60ACB3" w:rsidR="00AF68E2" w:rsidRDefault="00027286" w:rsidP="001A3F88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2C783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１　主治医意見書の作成日</w:t>
            </w:r>
          </w:p>
          <w:p w14:paraId="7A60DC83" w14:textId="6CA21E5E" w:rsidR="009456B6" w:rsidRPr="009456B6" w:rsidRDefault="009456B6" w:rsidP="009456B6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（複数の要介護認定に係る複数の意見書がある場合は、最も新しいものの作成日を記載）</w:t>
            </w:r>
          </w:p>
          <w:p w14:paraId="372FE8E0" w14:textId="510913FD" w:rsidR="00027286" w:rsidRPr="002C7838" w:rsidRDefault="00027286" w:rsidP="001A3F88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2C783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</w:t>
            </w:r>
            <w:r w:rsidR="00E17C37" w:rsidRPr="002C783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554F40" w:rsidRPr="002C783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2C783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年　　 月　　 日</w:t>
            </w:r>
          </w:p>
          <w:p w14:paraId="439B4C85" w14:textId="77777777" w:rsidR="00EE5BDF" w:rsidRDefault="00027286" w:rsidP="001A3F88">
            <w:pPr>
              <w:spacing w:line="400" w:lineRule="exact"/>
              <w:ind w:left="440" w:hangingChars="200" w:hanging="440"/>
              <w:rPr>
                <w:rFonts w:ascii="メイリオ" w:eastAsia="メイリオ" w:hAnsi="メイリオ"/>
                <w:sz w:val="22"/>
                <w:szCs w:val="22"/>
              </w:rPr>
            </w:pPr>
            <w:r w:rsidRPr="002C783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２　要介護認定の有効期間</w:t>
            </w:r>
          </w:p>
          <w:p w14:paraId="65E15EC1" w14:textId="77777777" w:rsidR="005F30E0" w:rsidRDefault="00753A4F" w:rsidP="005F30E0">
            <w:pPr>
              <w:spacing w:line="300" w:lineRule="exact"/>
              <w:ind w:leftChars="200" w:left="420"/>
              <w:rPr>
                <w:rFonts w:ascii="メイリオ" w:eastAsia="メイリオ" w:hAnsi="メイリオ"/>
                <w:sz w:val="20"/>
                <w:szCs w:val="20"/>
              </w:rPr>
            </w:pPr>
            <w:r w:rsidRPr="001A3F88">
              <w:rPr>
                <w:rFonts w:ascii="メイリオ" w:eastAsia="メイリオ" w:hAnsi="メイリオ" w:hint="eastAsia"/>
                <w:sz w:val="20"/>
                <w:szCs w:val="20"/>
              </w:rPr>
              <w:t>（1年目であり、有効期間が連続する複数の要介護認定を受けている場合には、これらの</w:t>
            </w:r>
          </w:p>
          <w:p w14:paraId="6AF37284" w14:textId="25AFD73F" w:rsidR="00753A4F" w:rsidRPr="001A3F88" w:rsidRDefault="00753A4F" w:rsidP="005F30E0">
            <w:pPr>
              <w:spacing w:line="300" w:lineRule="exact"/>
              <w:ind w:leftChars="200" w:left="420"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1A3F88">
              <w:rPr>
                <w:rFonts w:ascii="メイリオ" w:eastAsia="メイリオ" w:hAnsi="メイリオ" w:hint="eastAsia"/>
                <w:sz w:val="20"/>
                <w:szCs w:val="20"/>
              </w:rPr>
              <w:t>認定に係る有効期間の全てを合算した期間）</w:t>
            </w:r>
          </w:p>
          <w:p w14:paraId="404B3A12" w14:textId="11DA9739" w:rsidR="009C37DF" w:rsidRPr="00753A4F" w:rsidRDefault="00554F40" w:rsidP="001A3F88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2C783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</w:t>
            </w:r>
            <w:r w:rsidR="00E17C37" w:rsidRPr="002C783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4E08" w:rsidRPr="002C783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027286" w:rsidRPr="002C7838">
              <w:rPr>
                <w:rFonts w:ascii="メイリオ" w:eastAsia="メイリオ" w:hAnsi="メイリオ" w:hint="eastAsia"/>
                <w:sz w:val="22"/>
                <w:szCs w:val="22"/>
              </w:rPr>
              <w:t>年　　 月　　 日　　～</w:t>
            </w:r>
            <w:r w:rsidRPr="002C783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E17C37" w:rsidRPr="002C783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27286" w:rsidRPr="002C783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年　　 月　 　日　 </w:t>
            </w:r>
          </w:p>
          <w:p w14:paraId="532A1332" w14:textId="3810B73C" w:rsidR="00AF68E2" w:rsidRDefault="00027286" w:rsidP="001A3F88">
            <w:pPr>
              <w:spacing w:line="40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2C7838">
              <w:rPr>
                <w:rFonts w:ascii="メイリオ" w:eastAsia="メイリオ" w:hAnsi="メイリオ" w:hint="eastAsia"/>
                <w:sz w:val="22"/>
                <w:szCs w:val="22"/>
              </w:rPr>
              <w:t>３　障がい高齢者の日常生活自立度（寝たきり度）</w:t>
            </w:r>
          </w:p>
          <w:p w14:paraId="129B4706" w14:textId="64A5D332" w:rsidR="009456B6" w:rsidRPr="009456B6" w:rsidRDefault="009456B6" w:rsidP="009456B6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（複数の要介護認定がある場合は、最も軽度の区分）</w:t>
            </w:r>
          </w:p>
          <w:p w14:paraId="15B8DF5D" w14:textId="77777777" w:rsidR="00027286" w:rsidRPr="002C7838" w:rsidRDefault="00027286" w:rsidP="001A3F88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2C783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Ｂ１　　Ｂ２　　Ｃ１　　Ｃ２</w:t>
            </w:r>
          </w:p>
          <w:p w14:paraId="705DB266" w14:textId="18628B52" w:rsidR="00027286" w:rsidRPr="002C7838" w:rsidRDefault="00027286" w:rsidP="001A3F88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2C783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４　失禁</w:t>
            </w:r>
            <w:r w:rsidR="00505E96">
              <w:rPr>
                <w:rFonts w:ascii="メイリオ" w:eastAsia="メイリオ" w:hAnsi="メイリオ" w:hint="eastAsia"/>
                <w:sz w:val="22"/>
                <w:szCs w:val="22"/>
              </w:rPr>
              <w:t>へ</w:t>
            </w:r>
            <w:r w:rsidRPr="002C7838">
              <w:rPr>
                <w:rFonts w:ascii="メイリオ" w:eastAsia="メイリオ" w:hAnsi="メイリオ" w:hint="eastAsia"/>
                <w:sz w:val="22"/>
                <w:szCs w:val="22"/>
              </w:rPr>
              <w:t>の</w:t>
            </w:r>
            <w:r w:rsidR="00505E96">
              <w:rPr>
                <w:rFonts w:ascii="メイリオ" w:eastAsia="メイリオ" w:hAnsi="メイリオ" w:hint="eastAsia"/>
                <w:sz w:val="22"/>
                <w:szCs w:val="22"/>
              </w:rPr>
              <w:t>対応としてのカテーテル使用又は尿失禁の発生</w:t>
            </w:r>
            <w:r w:rsidR="007743A0">
              <w:rPr>
                <w:rFonts w:ascii="メイリオ" w:eastAsia="メイリオ" w:hAnsi="メイリオ" w:hint="eastAsia"/>
                <w:sz w:val="22"/>
                <w:szCs w:val="22"/>
              </w:rPr>
              <w:t>若しく</w:t>
            </w:r>
            <w:r w:rsidR="00505E96">
              <w:rPr>
                <w:rFonts w:ascii="メイリオ" w:eastAsia="メイリオ" w:hAnsi="メイリオ" w:hint="eastAsia"/>
                <w:sz w:val="22"/>
                <w:szCs w:val="22"/>
              </w:rPr>
              <w:t>は発生</w:t>
            </w:r>
            <w:r w:rsidRPr="002C7838">
              <w:rPr>
                <w:rFonts w:ascii="メイリオ" w:eastAsia="メイリオ" w:hAnsi="メイリオ" w:hint="eastAsia"/>
                <w:sz w:val="22"/>
                <w:szCs w:val="22"/>
              </w:rPr>
              <w:t>可能性</w:t>
            </w:r>
          </w:p>
          <w:p w14:paraId="097A6763" w14:textId="77777777" w:rsidR="00F20313" w:rsidRDefault="00027286" w:rsidP="001A3F88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2C783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あり</w:t>
            </w:r>
          </w:p>
          <w:p w14:paraId="33387D9C" w14:textId="77777777" w:rsidR="00505E96" w:rsidRPr="009456B6" w:rsidRDefault="00505E96" w:rsidP="009456B6">
            <w:pPr>
              <w:spacing w:line="2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18C9B7A" w14:textId="224BFC63" w:rsidR="00505E96" w:rsidRPr="00767F91" w:rsidRDefault="00767F91" w:rsidP="001A3F88">
            <w:pPr>
              <w:spacing w:line="400" w:lineRule="exact"/>
              <w:ind w:firstLineChars="200" w:firstLine="440"/>
              <w:rPr>
                <w:rFonts w:ascii="メイリオ" w:eastAsia="メイリオ" w:hAnsi="メイリオ"/>
                <w:sz w:val="22"/>
                <w:szCs w:val="22"/>
              </w:rPr>
            </w:pPr>
            <w:r w:rsidRPr="00767F91">
              <w:rPr>
                <w:rFonts w:ascii="メイリオ" w:eastAsia="メイリオ" w:hAnsi="メイリオ" w:hint="eastAsia"/>
                <w:sz w:val="22"/>
                <w:szCs w:val="22"/>
              </w:rPr>
              <w:t>※</w:t>
            </w:r>
            <w:r w:rsidR="00505E96" w:rsidRPr="00767F91">
              <w:rPr>
                <w:rFonts w:ascii="メイリオ" w:eastAsia="メイリオ" w:hAnsi="メイリオ" w:hint="eastAsia"/>
                <w:sz w:val="22"/>
                <w:szCs w:val="22"/>
              </w:rPr>
              <w:t>おむつ代の医療費控除を受ける年数</w:t>
            </w:r>
          </w:p>
          <w:p w14:paraId="317F5563" w14:textId="77777777" w:rsidR="00DA42DB" w:rsidRDefault="00505E96" w:rsidP="001A3F88">
            <w:pPr>
              <w:pStyle w:val="a7"/>
              <w:spacing w:line="400" w:lineRule="exact"/>
              <w:ind w:leftChars="0" w:left="576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AF089D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1年目　　　　2年目以降</w:t>
            </w:r>
          </w:p>
          <w:p w14:paraId="5591D50F" w14:textId="43F0CF6E" w:rsidR="001A3F88" w:rsidRPr="001A3F88" w:rsidRDefault="001A3F88" w:rsidP="001A3F88">
            <w:pPr>
              <w:pStyle w:val="a7"/>
              <w:spacing w:line="200" w:lineRule="exact"/>
              <w:ind w:leftChars="0" w:left="578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756993C1" w14:textId="12A3FE39" w:rsidR="00027286" w:rsidRPr="002C7838" w:rsidRDefault="00027286" w:rsidP="00813534">
      <w:pPr>
        <w:spacing w:line="400" w:lineRule="exact"/>
        <w:rPr>
          <w:rFonts w:ascii="メイリオ" w:eastAsia="メイリオ" w:hAnsi="メイリオ"/>
          <w:sz w:val="20"/>
        </w:rPr>
      </w:pPr>
    </w:p>
    <w:sectPr w:rsidR="00027286" w:rsidRPr="002C7838" w:rsidSect="00D877AB">
      <w:headerReference w:type="default" r:id="rId7"/>
      <w:pgSz w:w="11906" w:h="16838"/>
      <w:pgMar w:top="1260" w:right="1701" w:bottom="540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C41DF" w14:textId="77777777" w:rsidR="00803CC5" w:rsidRDefault="00803CC5" w:rsidP="002768FD">
      <w:r>
        <w:separator/>
      </w:r>
    </w:p>
  </w:endnote>
  <w:endnote w:type="continuationSeparator" w:id="0">
    <w:p w14:paraId="30DE73DD" w14:textId="77777777" w:rsidR="00803CC5" w:rsidRDefault="00803CC5" w:rsidP="0027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86BF2" w14:textId="77777777" w:rsidR="00803CC5" w:rsidRDefault="00803CC5" w:rsidP="002768FD">
      <w:r>
        <w:separator/>
      </w:r>
    </w:p>
  </w:footnote>
  <w:footnote w:type="continuationSeparator" w:id="0">
    <w:p w14:paraId="42A23548" w14:textId="77777777" w:rsidR="00803CC5" w:rsidRDefault="00803CC5" w:rsidP="0027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FC1A" w14:textId="77777777" w:rsidR="009B114B" w:rsidRDefault="009B114B" w:rsidP="009B114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5EC6"/>
    <w:multiLevelType w:val="hybridMultilevel"/>
    <w:tmpl w:val="D05E5326"/>
    <w:lvl w:ilvl="0" w:tplc="1FBA7BC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4E7491C"/>
    <w:multiLevelType w:val="hybridMultilevel"/>
    <w:tmpl w:val="8EA859E2"/>
    <w:lvl w:ilvl="0" w:tplc="73E210AC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1BE1A6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CC9047E"/>
    <w:multiLevelType w:val="hybridMultilevel"/>
    <w:tmpl w:val="904C4D84"/>
    <w:lvl w:ilvl="0" w:tplc="F70C50D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300E5F"/>
    <w:multiLevelType w:val="hybridMultilevel"/>
    <w:tmpl w:val="794022BC"/>
    <w:lvl w:ilvl="0" w:tplc="C0F8684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E660E24"/>
    <w:multiLevelType w:val="hybridMultilevel"/>
    <w:tmpl w:val="95822564"/>
    <w:lvl w:ilvl="0" w:tplc="391C2E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8227EF9"/>
    <w:multiLevelType w:val="hybridMultilevel"/>
    <w:tmpl w:val="36888236"/>
    <w:lvl w:ilvl="0" w:tplc="C07251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046591"/>
    <w:multiLevelType w:val="hybridMultilevel"/>
    <w:tmpl w:val="5C76748A"/>
    <w:lvl w:ilvl="0" w:tplc="81F62F48"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76E16F87"/>
    <w:multiLevelType w:val="hybridMultilevel"/>
    <w:tmpl w:val="30FA4792"/>
    <w:lvl w:ilvl="0" w:tplc="60AC2E1C">
      <w:numFmt w:val="bullet"/>
      <w:lvlText w:val="※"/>
      <w:lvlJc w:val="left"/>
      <w:pPr>
        <w:ind w:left="576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abstractNum w:abstractNumId="8" w15:restartNumberingAfterBreak="0">
    <w:nsid w:val="777E72B2"/>
    <w:multiLevelType w:val="hybridMultilevel"/>
    <w:tmpl w:val="9A3EA4FC"/>
    <w:lvl w:ilvl="0" w:tplc="91A62EE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319848953">
    <w:abstractNumId w:val="8"/>
  </w:num>
  <w:num w:numId="2" w16cid:durableId="804155801">
    <w:abstractNumId w:val="0"/>
  </w:num>
  <w:num w:numId="3" w16cid:durableId="1766338382">
    <w:abstractNumId w:val="1"/>
  </w:num>
  <w:num w:numId="4" w16cid:durableId="135075904">
    <w:abstractNumId w:val="4"/>
  </w:num>
  <w:num w:numId="5" w16cid:durableId="1278295594">
    <w:abstractNumId w:val="3"/>
  </w:num>
  <w:num w:numId="6" w16cid:durableId="1257904983">
    <w:abstractNumId w:val="5"/>
  </w:num>
  <w:num w:numId="7" w16cid:durableId="30081347">
    <w:abstractNumId w:val="2"/>
  </w:num>
  <w:num w:numId="8" w16cid:durableId="1307586700">
    <w:abstractNumId w:val="7"/>
  </w:num>
  <w:num w:numId="9" w16cid:durableId="307052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0F"/>
    <w:rsid w:val="00016790"/>
    <w:rsid w:val="00027286"/>
    <w:rsid w:val="000336A0"/>
    <w:rsid w:val="00035102"/>
    <w:rsid w:val="00044E08"/>
    <w:rsid w:val="00052F19"/>
    <w:rsid w:val="00056E67"/>
    <w:rsid w:val="00080DAB"/>
    <w:rsid w:val="00083402"/>
    <w:rsid w:val="00091FDD"/>
    <w:rsid w:val="000B3227"/>
    <w:rsid w:val="0010267E"/>
    <w:rsid w:val="00106DD7"/>
    <w:rsid w:val="00122F96"/>
    <w:rsid w:val="001316A7"/>
    <w:rsid w:val="00161B58"/>
    <w:rsid w:val="0019001B"/>
    <w:rsid w:val="00195C92"/>
    <w:rsid w:val="001A3F88"/>
    <w:rsid w:val="001D1CEC"/>
    <w:rsid w:val="001D6262"/>
    <w:rsid w:val="001F31D6"/>
    <w:rsid w:val="001F6C5C"/>
    <w:rsid w:val="00201841"/>
    <w:rsid w:val="00211239"/>
    <w:rsid w:val="00212B67"/>
    <w:rsid w:val="00216EE8"/>
    <w:rsid w:val="002344D9"/>
    <w:rsid w:val="002725C2"/>
    <w:rsid w:val="002768FD"/>
    <w:rsid w:val="002B685F"/>
    <w:rsid w:val="002C3497"/>
    <w:rsid w:val="002C7838"/>
    <w:rsid w:val="002F5C8D"/>
    <w:rsid w:val="003158A3"/>
    <w:rsid w:val="003225C3"/>
    <w:rsid w:val="00341FF9"/>
    <w:rsid w:val="00346E1F"/>
    <w:rsid w:val="00350C7F"/>
    <w:rsid w:val="00353A9A"/>
    <w:rsid w:val="00360AF9"/>
    <w:rsid w:val="00396DA6"/>
    <w:rsid w:val="003F6720"/>
    <w:rsid w:val="00404333"/>
    <w:rsid w:val="00406BF5"/>
    <w:rsid w:val="00411264"/>
    <w:rsid w:val="00434CB2"/>
    <w:rsid w:val="0048540F"/>
    <w:rsid w:val="004A141A"/>
    <w:rsid w:val="004D370D"/>
    <w:rsid w:val="004D48B1"/>
    <w:rsid w:val="004D5437"/>
    <w:rsid w:val="004D7AE4"/>
    <w:rsid w:val="004E2532"/>
    <w:rsid w:val="004F08D4"/>
    <w:rsid w:val="00505E96"/>
    <w:rsid w:val="00515774"/>
    <w:rsid w:val="00522EE6"/>
    <w:rsid w:val="00535521"/>
    <w:rsid w:val="00554F40"/>
    <w:rsid w:val="00583988"/>
    <w:rsid w:val="0058721A"/>
    <w:rsid w:val="0059188A"/>
    <w:rsid w:val="005A6016"/>
    <w:rsid w:val="005B06D6"/>
    <w:rsid w:val="005C1BE1"/>
    <w:rsid w:val="005C2F52"/>
    <w:rsid w:val="005E1C5E"/>
    <w:rsid w:val="005F30E0"/>
    <w:rsid w:val="00617953"/>
    <w:rsid w:val="00636689"/>
    <w:rsid w:val="006439EA"/>
    <w:rsid w:val="00676993"/>
    <w:rsid w:val="006A05FD"/>
    <w:rsid w:val="006A3D9F"/>
    <w:rsid w:val="006A61B1"/>
    <w:rsid w:val="006E32CB"/>
    <w:rsid w:val="006E3604"/>
    <w:rsid w:val="006E553E"/>
    <w:rsid w:val="006F1248"/>
    <w:rsid w:val="00710390"/>
    <w:rsid w:val="00736016"/>
    <w:rsid w:val="00753A4F"/>
    <w:rsid w:val="00754963"/>
    <w:rsid w:val="007562D8"/>
    <w:rsid w:val="00763ED8"/>
    <w:rsid w:val="00767F91"/>
    <w:rsid w:val="00773302"/>
    <w:rsid w:val="007743A0"/>
    <w:rsid w:val="00786844"/>
    <w:rsid w:val="0079576E"/>
    <w:rsid w:val="00797A1F"/>
    <w:rsid w:val="00803CC5"/>
    <w:rsid w:val="00813534"/>
    <w:rsid w:val="008218C6"/>
    <w:rsid w:val="00894D1F"/>
    <w:rsid w:val="008C3CFB"/>
    <w:rsid w:val="0090564A"/>
    <w:rsid w:val="009456B6"/>
    <w:rsid w:val="00972AFC"/>
    <w:rsid w:val="009B114B"/>
    <w:rsid w:val="009C37DF"/>
    <w:rsid w:val="009E1292"/>
    <w:rsid w:val="00A12E63"/>
    <w:rsid w:val="00A4149E"/>
    <w:rsid w:val="00A4624C"/>
    <w:rsid w:val="00A54BD7"/>
    <w:rsid w:val="00A63E5A"/>
    <w:rsid w:val="00AD5507"/>
    <w:rsid w:val="00AF089D"/>
    <w:rsid w:val="00AF68E2"/>
    <w:rsid w:val="00B07BCB"/>
    <w:rsid w:val="00B11293"/>
    <w:rsid w:val="00B814DC"/>
    <w:rsid w:val="00B90501"/>
    <w:rsid w:val="00BA30DD"/>
    <w:rsid w:val="00BB103E"/>
    <w:rsid w:val="00BF311B"/>
    <w:rsid w:val="00C02540"/>
    <w:rsid w:val="00C14F60"/>
    <w:rsid w:val="00C410FB"/>
    <w:rsid w:val="00C52CDD"/>
    <w:rsid w:val="00C52EF0"/>
    <w:rsid w:val="00C56325"/>
    <w:rsid w:val="00C679BF"/>
    <w:rsid w:val="00C7769C"/>
    <w:rsid w:val="00C87206"/>
    <w:rsid w:val="00C910E6"/>
    <w:rsid w:val="00C96DCA"/>
    <w:rsid w:val="00CA3AA5"/>
    <w:rsid w:val="00CC1C17"/>
    <w:rsid w:val="00CF0EC3"/>
    <w:rsid w:val="00CF27A8"/>
    <w:rsid w:val="00D05B46"/>
    <w:rsid w:val="00D27081"/>
    <w:rsid w:val="00D639BE"/>
    <w:rsid w:val="00D823ED"/>
    <w:rsid w:val="00D877AB"/>
    <w:rsid w:val="00DA42DB"/>
    <w:rsid w:val="00DC526E"/>
    <w:rsid w:val="00DD4FFF"/>
    <w:rsid w:val="00E17C37"/>
    <w:rsid w:val="00E5069A"/>
    <w:rsid w:val="00E562CA"/>
    <w:rsid w:val="00E64130"/>
    <w:rsid w:val="00E75830"/>
    <w:rsid w:val="00EC2337"/>
    <w:rsid w:val="00ED61CE"/>
    <w:rsid w:val="00ED7470"/>
    <w:rsid w:val="00EE5BDF"/>
    <w:rsid w:val="00EF1E8C"/>
    <w:rsid w:val="00F144CA"/>
    <w:rsid w:val="00F15FBF"/>
    <w:rsid w:val="00F20313"/>
    <w:rsid w:val="00F27FD0"/>
    <w:rsid w:val="00FB6477"/>
    <w:rsid w:val="00FC2C4C"/>
    <w:rsid w:val="00FC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32934C0"/>
  <w15:chartTrackingRefBased/>
  <w15:docId w15:val="{C1B32FB9-62BC-406E-87DD-2E3A25B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8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68FD"/>
    <w:rPr>
      <w:kern w:val="2"/>
      <w:sz w:val="21"/>
      <w:szCs w:val="24"/>
    </w:rPr>
  </w:style>
  <w:style w:type="paragraph" w:styleId="a5">
    <w:name w:val="footer"/>
    <w:basedOn w:val="a"/>
    <w:link w:val="a6"/>
    <w:rsid w:val="00276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68F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05E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480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平成18年１月４日通知</vt:lpstr>
      <vt:lpstr>平成18年１月４日通知</vt:lpstr>
    </vt:vector>
  </TitlesOfParts>
  <Company>豊田市役所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平成18年１月４日通知</dc:title>
  <dc:subject/>
  <dc:creator>情報システム課</dc:creator>
  <cp:keywords/>
  <cp:lastModifiedBy>安藤　千佳</cp:lastModifiedBy>
  <cp:revision>16</cp:revision>
  <cp:lastPrinted>2024-11-29T05:14:00Z</cp:lastPrinted>
  <dcterms:created xsi:type="dcterms:W3CDTF">2024-11-21T00:53:00Z</dcterms:created>
  <dcterms:modified xsi:type="dcterms:W3CDTF">2024-12-02T00:52:00Z</dcterms:modified>
</cp:coreProperties>
</file>